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C9" w:rsidRDefault="00566069">
      <w:r>
        <w:t>Como Fazer uma ATA</w:t>
      </w:r>
      <w:r w:rsidR="007428F2">
        <w:t xml:space="preserve"> de Reunião Ordinária ou Administrativa de Rotina da Frafem</w:t>
      </w:r>
    </w:p>
    <w:p w:rsidR="007428F2" w:rsidRDefault="007428F2"/>
    <w:p w:rsidR="007428F2" w:rsidRDefault="007428F2">
      <w:r>
        <w:t>Este é um modelo simplificado de Ata de reunião, com o objetivo de orientar as fraternas da importância de ficar registrado o que foi discutido e acordado em conjunto.</w:t>
      </w:r>
    </w:p>
    <w:p w:rsidR="007428F2" w:rsidRDefault="00765F97">
      <w:r>
        <w:t>Uma ATA</w:t>
      </w:r>
      <w:r w:rsidR="007428F2">
        <w:t xml:space="preserve"> é um instrumento muito importante para transparência das decisões e comunicação democrática, além de ser um elemento que Não permite mais discussões e evita conflitos.</w:t>
      </w:r>
    </w:p>
    <w:p w:rsidR="007428F2" w:rsidRDefault="007428F2">
      <w:r>
        <w:t>O que foi assinado está documentado, além de ficar registrado nos anais da história da Frafem.</w:t>
      </w:r>
    </w:p>
    <w:p w:rsidR="007428F2" w:rsidRDefault="007428F2">
      <w:r>
        <w:t>É instrumento ou documentação vital, quando da passagem de gestão para a próxima Diretoria.</w:t>
      </w:r>
    </w:p>
    <w:p w:rsidR="007428F2" w:rsidRDefault="00075C53">
      <w:r>
        <w:t xml:space="preserve">                                                Modelo Simplificado</w:t>
      </w:r>
    </w:p>
    <w:p w:rsidR="007428F2" w:rsidRDefault="002E1149" w:rsidP="007428F2">
      <w:r>
        <w:t xml:space="preserve">No </w:t>
      </w:r>
      <w:r w:rsidR="00075C53">
        <w:t>dia.…</w:t>
      </w:r>
      <w:r>
        <w:t xml:space="preserve"> do mês...</w:t>
      </w:r>
      <w:r w:rsidR="00075C53">
        <w:t xml:space="preserve"> .</w:t>
      </w:r>
      <w:r>
        <w:t>de</w:t>
      </w:r>
      <w:r w:rsidR="00075C53">
        <w:t>..., reuniram</w:t>
      </w:r>
      <w:r>
        <w:t xml:space="preserve"> se as fraternas pertencentes a Frafem </w:t>
      </w:r>
      <w:r w:rsidR="00075C53">
        <w:t>C. Sul</w:t>
      </w:r>
      <w:r>
        <w:t xml:space="preserve"> </w:t>
      </w:r>
      <w:r w:rsidR="00075C53">
        <w:t>........, registro</w:t>
      </w:r>
      <w:r>
        <w:t xml:space="preserve"> número</w:t>
      </w:r>
      <w:r w:rsidR="00075C53">
        <w:t>..., vinculadas</w:t>
      </w:r>
      <w:r>
        <w:t xml:space="preserve"> a </w:t>
      </w:r>
      <w:r w:rsidR="00075C53">
        <w:t>ARLS…, com</w:t>
      </w:r>
      <w:r>
        <w:t xml:space="preserve"> a finalidade de discutir assuntos de interesse e ações a serem executadas.</w:t>
      </w:r>
    </w:p>
    <w:p w:rsidR="002E1149" w:rsidRDefault="002E1149" w:rsidP="007428F2">
      <w:r>
        <w:t>A Fraterna</w:t>
      </w:r>
      <w:r w:rsidR="00765F97">
        <w:t xml:space="preserve"> …</w:t>
      </w:r>
      <w:r>
        <w:t xml:space="preserve">Presidente desta </w:t>
      </w:r>
      <w:r w:rsidR="00765F97">
        <w:t>Frafem, solicitou</w:t>
      </w:r>
      <w:r>
        <w:t xml:space="preserve"> a fraterna </w:t>
      </w:r>
      <w:r w:rsidR="00765F97">
        <w:t>..., Diretora</w:t>
      </w:r>
      <w:r>
        <w:t xml:space="preserve"> Secretária, que efetuasse a leitura da pauta prevista.</w:t>
      </w:r>
    </w:p>
    <w:p w:rsidR="002E1149" w:rsidRDefault="002E1149" w:rsidP="007428F2">
      <w:r>
        <w:t>Após a leitura dos seguintes tópicos 1-........,2........,3...........</w:t>
      </w:r>
      <w:r w:rsidR="00765F97">
        <w:t>, passou se a discutir os assuntos</w:t>
      </w:r>
      <w:r w:rsidR="00566069">
        <w:t xml:space="preserve"> pelas </w:t>
      </w:r>
      <w:r>
        <w:t>presentes.</w:t>
      </w:r>
    </w:p>
    <w:p w:rsidR="002E1149" w:rsidRDefault="002E1149" w:rsidP="007428F2">
      <w:r>
        <w:t xml:space="preserve"> Foram aprovados.............. </w:t>
      </w:r>
      <w:r w:rsidR="00765F97">
        <w:t>E</w:t>
      </w:r>
      <w:r>
        <w:t xml:space="preserve"> decidiu se realizar as ................</w:t>
      </w:r>
      <w:r w:rsidR="00075C53">
        <w:t>.</w:t>
      </w:r>
    </w:p>
    <w:p w:rsidR="00075C53" w:rsidRDefault="00075C53" w:rsidP="007428F2">
      <w:r>
        <w:t>Ficou deliberado a próxima reunião para o dia .......</w:t>
      </w:r>
    </w:p>
    <w:p w:rsidR="00075C53" w:rsidRDefault="00075C53" w:rsidP="007428F2">
      <w:r>
        <w:t xml:space="preserve">A </w:t>
      </w:r>
      <w:r w:rsidR="00765F97">
        <w:t>Sra.</w:t>
      </w:r>
      <w:r>
        <w:t xml:space="preserve"> Presidente ......, se pronunciou agradecendo e lembrando a importância do apoio e participação de todas.</w:t>
      </w:r>
    </w:p>
    <w:p w:rsidR="00075C53" w:rsidRDefault="00075C53" w:rsidP="007428F2">
      <w:r>
        <w:t>Nada mais havendo a tratar, declarou encerrada a reunião e eu</w:t>
      </w:r>
      <w:r w:rsidR="00765F97">
        <w:t>........., secretária, lavrei</w:t>
      </w:r>
      <w:r>
        <w:t xml:space="preserve"> a presente </w:t>
      </w:r>
      <w:r w:rsidR="00765F97">
        <w:t>ata,</w:t>
      </w:r>
      <w:r>
        <w:t xml:space="preserve"> que após lida será assinada por todas as fraternas presentes.</w:t>
      </w:r>
    </w:p>
    <w:p w:rsidR="00566069" w:rsidRDefault="00566069" w:rsidP="007428F2"/>
    <w:p w:rsidR="00566069" w:rsidRDefault="00566069" w:rsidP="007428F2"/>
    <w:p w:rsidR="00075C53" w:rsidRDefault="00075C53" w:rsidP="007428F2">
      <w:r>
        <w:t xml:space="preserve">  </w:t>
      </w:r>
      <w:r w:rsidR="00765F97">
        <w:t>Município......, dia.…</w:t>
      </w:r>
      <w:r>
        <w:t>de......</w:t>
      </w:r>
    </w:p>
    <w:p w:rsidR="00075C53" w:rsidRDefault="00075C53" w:rsidP="007428F2"/>
    <w:p w:rsidR="00075C53" w:rsidRDefault="00075C53" w:rsidP="007428F2">
      <w:r>
        <w:t>Presidente...</w:t>
      </w:r>
    </w:p>
    <w:p w:rsidR="00075C53" w:rsidRDefault="00075C53" w:rsidP="007428F2">
      <w:r>
        <w:t>Secretária ......</w:t>
      </w:r>
    </w:p>
    <w:p w:rsidR="00075C53" w:rsidRDefault="00075C53" w:rsidP="007428F2">
      <w:r>
        <w:t>Diretoria....</w:t>
      </w:r>
    </w:p>
    <w:p w:rsidR="00075C53" w:rsidRDefault="00075C53" w:rsidP="007428F2">
      <w:r>
        <w:t>Fraternas....</w:t>
      </w:r>
    </w:p>
    <w:p w:rsidR="002E1149" w:rsidRDefault="002E1149" w:rsidP="007428F2"/>
    <w:p w:rsidR="00313B3C" w:rsidRPr="007428F2" w:rsidRDefault="00313B3C" w:rsidP="007428F2">
      <w:r>
        <w:t>OBS: As atas estão previstas no Estatuto e o artigo 34 diz que sua confecção é atrib</w:t>
      </w:r>
      <w:bookmarkStart w:id="0" w:name="_GoBack"/>
      <w:bookmarkEnd w:id="0"/>
      <w:r>
        <w:t>uição da Diretora Secretária</w:t>
      </w:r>
    </w:p>
    <w:sectPr w:rsidR="00313B3C" w:rsidRPr="0074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F2"/>
    <w:rsid w:val="00075C53"/>
    <w:rsid w:val="002D738F"/>
    <w:rsid w:val="002E1149"/>
    <w:rsid w:val="00313B3C"/>
    <w:rsid w:val="00566069"/>
    <w:rsid w:val="007428F2"/>
    <w:rsid w:val="00765F97"/>
    <w:rsid w:val="00A3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8E49"/>
  <w15:chartTrackingRefBased/>
  <w15:docId w15:val="{5C2A3BD0-7884-4EC6-B5EF-2908B067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Montagnana</dc:creator>
  <cp:keywords/>
  <dc:description/>
  <cp:lastModifiedBy>Montagnana</cp:lastModifiedBy>
  <cp:revision>2</cp:revision>
  <dcterms:created xsi:type="dcterms:W3CDTF">2023-09-08T01:27:00Z</dcterms:created>
  <dcterms:modified xsi:type="dcterms:W3CDTF">2023-09-08T01:27:00Z</dcterms:modified>
</cp:coreProperties>
</file>